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0851E" w14:textId="77777777" w:rsidR="00463A11" w:rsidRPr="00B805C3" w:rsidRDefault="00463A11" w:rsidP="00463A11">
      <w:pPr>
        <w:rPr>
          <w:rFonts w:ascii="Times New Roman" w:eastAsia="华文中宋" w:hAnsi="Times New Roman" w:cs="Times New Roman"/>
          <w:sz w:val="32"/>
          <w:szCs w:val="32"/>
        </w:rPr>
      </w:pPr>
    </w:p>
    <w:p w14:paraId="379FB607" w14:textId="77777777" w:rsidR="00305114" w:rsidRPr="00B805C3" w:rsidRDefault="00305114" w:rsidP="00463A11">
      <w:pPr>
        <w:rPr>
          <w:rFonts w:ascii="Times New Roman" w:eastAsia="华文中宋" w:hAnsi="Times New Roman" w:cs="Times New Roman"/>
          <w:sz w:val="32"/>
          <w:szCs w:val="32"/>
        </w:rPr>
      </w:pPr>
    </w:p>
    <w:p w14:paraId="0516F420" w14:textId="77777777" w:rsidR="00305114" w:rsidRPr="00B805C3" w:rsidRDefault="00305114" w:rsidP="00305114">
      <w:pPr>
        <w:jc w:val="center"/>
        <w:rPr>
          <w:rFonts w:ascii="Times New Roman" w:eastAsia="华文中宋" w:hAnsi="Times New Roman" w:cs="Times New Roman"/>
          <w:sz w:val="32"/>
          <w:szCs w:val="32"/>
        </w:rPr>
      </w:pPr>
    </w:p>
    <w:p w14:paraId="5CA03156" w14:textId="77777777" w:rsidR="00305114" w:rsidRPr="00B805C3" w:rsidRDefault="00305114" w:rsidP="00463A11">
      <w:pPr>
        <w:rPr>
          <w:rFonts w:ascii="Times New Roman" w:eastAsia="华文中宋" w:hAnsi="Times New Roman" w:cs="Times New Roman"/>
          <w:sz w:val="32"/>
          <w:szCs w:val="32"/>
        </w:rPr>
      </w:pPr>
    </w:p>
    <w:p w14:paraId="0891958D" w14:textId="77777777" w:rsidR="009E06A6" w:rsidRPr="00B805C3" w:rsidRDefault="009E06A6" w:rsidP="00463A11">
      <w:pPr>
        <w:rPr>
          <w:rFonts w:ascii="Times New Roman" w:eastAsia="华文中宋" w:hAnsi="Times New Roman" w:cs="Times New Roman"/>
          <w:sz w:val="32"/>
          <w:szCs w:val="32"/>
        </w:rPr>
      </w:pPr>
    </w:p>
    <w:p w14:paraId="5422E583" w14:textId="76492448" w:rsidR="00BD0DD9" w:rsidRPr="00542E39" w:rsidRDefault="00305114" w:rsidP="00DE141E">
      <w:pPr>
        <w:spacing w:line="560" w:lineRule="exact"/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542E39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苏</w:t>
      </w:r>
      <w:r w:rsidR="001709AA" w:rsidRPr="00542E39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新</w:t>
      </w:r>
      <w:r w:rsidRPr="00542E39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职评</w:t>
      </w:r>
      <w:r w:rsidR="005B2F15" w:rsidRPr="00542E39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〔20</w:t>
      </w:r>
      <w:r w:rsidR="0066577E" w:rsidRPr="00542E39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2</w:t>
      </w:r>
      <w:r w:rsidR="004E4260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5</w:t>
      </w:r>
      <w:r w:rsidR="005B2F15" w:rsidRPr="00542E39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〕</w:t>
      </w:r>
      <w:r w:rsidRPr="00542E39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1号</w:t>
      </w:r>
    </w:p>
    <w:p w14:paraId="59CBC1A2" w14:textId="77777777" w:rsidR="00305114" w:rsidRPr="00B805C3" w:rsidRDefault="00305114" w:rsidP="00DE141E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78D04508" w14:textId="77777777" w:rsidR="00305114" w:rsidRPr="00B805C3" w:rsidRDefault="00305114" w:rsidP="00DE141E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68F5344C" w14:textId="27507C53" w:rsidR="00460E0A" w:rsidRPr="00542E39" w:rsidRDefault="00DE141E" w:rsidP="003B415E">
      <w:pPr>
        <w:pStyle w:val="a8"/>
        <w:spacing w:before="0" w:beforeAutospacing="0" w:after="0" w:afterAutospacing="0" w:line="600" w:lineRule="exact"/>
        <w:jc w:val="center"/>
        <w:rPr>
          <w:rFonts w:ascii="方正小标宋_GBK" w:eastAsia="方正小标宋_GBK" w:hint="default"/>
          <w:color w:val="000000"/>
          <w:sz w:val="44"/>
          <w:szCs w:val="44"/>
        </w:rPr>
      </w:pPr>
      <w:r w:rsidRPr="00542E39">
        <w:rPr>
          <w:rFonts w:ascii="方正小标宋_GBK" w:eastAsia="方正小标宋_GBK" w:hAnsi="Times New Roman"/>
          <w:sz w:val="44"/>
          <w:szCs w:val="44"/>
        </w:rPr>
        <w:t>关于转发</w:t>
      </w:r>
      <w:r w:rsidR="003B415E" w:rsidRPr="00542E39">
        <w:rPr>
          <w:rFonts w:ascii="方正小标宋_GBK" w:eastAsia="方正小标宋_GBK"/>
          <w:color w:val="000000"/>
          <w:sz w:val="44"/>
          <w:szCs w:val="44"/>
        </w:rPr>
        <w:t>中共江苏省委宣传部</w:t>
      </w:r>
      <w:r w:rsidR="001709AA" w:rsidRPr="00542E39">
        <w:rPr>
          <w:rFonts w:ascii="方正小标宋_GBK" w:eastAsia="方正小标宋_GBK"/>
          <w:color w:val="000000"/>
          <w:sz w:val="44"/>
          <w:szCs w:val="44"/>
        </w:rPr>
        <w:t>《</w:t>
      </w:r>
      <w:r w:rsidR="003B415E" w:rsidRPr="00542E39">
        <w:rPr>
          <w:rFonts w:ascii="方正小标宋_GBK" w:eastAsia="方正小标宋_GBK"/>
          <w:color w:val="000000"/>
          <w:sz w:val="44"/>
          <w:szCs w:val="44"/>
        </w:rPr>
        <w:t>关于做好202</w:t>
      </w:r>
      <w:r w:rsidR="004E4260">
        <w:rPr>
          <w:rFonts w:ascii="方正小标宋_GBK" w:eastAsia="方正小标宋_GBK" w:hint="default"/>
          <w:color w:val="000000"/>
          <w:sz w:val="44"/>
          <w:szCs w:val="44"/>
        </w:rPr>
        <w:t>5</w:t>
      </w:r>
      <w:r w:rsidR="003B415E" w:rsidRPr="00542E39">
        <w:rPr>
          <w:rFonts w:ascii="方正小标宋_GBK" w:eastAsia="方正小标宋_GBK"/>
          <w:color w:val="000000"/>
          <w:sz w:val="44"/>
          <w:szCs w:val="44"/>
        </w:rPr>
        <w:t>年度新闻专业人员高级专业技术资格评审工作的通知</w:t>
      </w:r>
      <w:r w:rsidR="001709AA" w:rsidRPr="00542E39">
        <w:rPr>
          <w:rFonts w:ascii="方正小标宋_GBK" w:eastAsia="方正小标宋_GBK" w:hAnsi="Times New Roman"/>
          <w:spacing w:val="-4"/>
          <w:sz w:val="44"/>
          <w:szCs w:val="44"/>
        </w:rPr>
        <w:t>》的通知</w:t>
      </w:r>
    </w:p>
    <w:p w14:paraId="21E43322" w14:textId="77777777" w:rsidR="00DE141E" w:rsidRPr="00B805C3" w:rsidRDefault="00DE141E">
      <w:pPr>
        <w:rPr>
          <w:rFonts w:ascii="Times New Roman" w:eastAsia="理德小标宋简" w:hAnsi="Times New Roman" w:cs="Times New Roman"/>
          <w:sz w:val="32"/>
          <w:szCs w:val="32"/>
        </w:rPr>
      </w:pPr>
    </w:p>
    <w:p w14:paraId="4A8A6BEE" w14:textId="0DF99D9E" w:rsidR="00DE141E" w:rsidRPr="00542E39" w:rsidRDefault="008C4A46" w:rsidP="009D469F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542E39">
        <w:rPr>
          <w:rFonts w:ascii="仿宋_GB2312" w:eastAsia="仿宋_GB2312" w:hAnsi="Times New Roman" w:cs="Times New Roman" w:hint="eastAsia"/>
          <w:sz w:val="32"/>
          <w:szCs w:val="32"/>
        </w:rPr>
        <w:t>各县级市（区）委宣传部，各县级市（区）人社局，</w:t>
      </w:r>
      <w:r w:rsidR="00EB0FDE" w:rsidRPr="00542E39">
        <w:rPr>
          <w:rFonts w:ascii="仿宋_GB2312" w:eastAsia="仿宋_GB2312" w:hAnsi="Times New Roman" w:cs="Times New Roman" w:hint="eastAsia"/>
          <w:sz w:val="32"/>
          <w:szCs w:val="32"/>
        </w:rPr>
        <w:t>苏州日报</w:t>
      </w:r>
      <w:r w:rsidR="004041A4" w:rsidRPr="00542E39">
        <w:rPr>
          <w:rFonts w:ascii="仿宋_GB2312" w:eastAsia="仿宋_GB2312" w:hAnsi="Times New Roman" w:cs="Times New Roman" w:hint="eastAsia"/>
          <w:sz w:val="32"/>
          <w:szCs w:val="32"/>
        </w:rPr>
        <w:t>社</w:t>
      </w:r>
      <w:r w:rsidR="00EB0FDE" w:rsidRPr="00542E39">
        <w:rPr>
          <w:rFonts w:ascii="仿宋_GB2312" w:eastAsia="仿宋_GB2312" w:hAnsi="Times New Roman" w:cs="Times New Roman" w:hint="eastAsia"/>
          <w:sz w:val="32"/>
          <w:szCs w:val="32"/>
        </w:rPr>
        <w:t>、苏州广电总台及有关单位：</w:t>
      </w:r>
    </w:p>
    <w:p w14:paraId="521C9933" w14:textId="4CC198AD" w:rsidR="006B058A" w:rsidRPr="00542E39" w:rsidRDefault="00DE141E" w:rsidP="009D469F">
      <w:pPr>
        <w:pStyle w:val="Default"/>
        <w:spacing w:line="560" w:lineRule="exact"/>
        <w:ind w:firstLine="645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542E39">
        <w:rPr>
          <w:rFonts w:ascii="仿宋_GB2312" w:eastAsia="仿宋_GB2312" w:hAnsi="Times New Roman" w:cs="Times New Roman" w:hint="eastAsia"/>
          <w:sz w:val="32"/>
          <w:szCs w:val="32"/>
        </w:rPr>
        <w:t>为做好20</w:t>
      </w:r>
      <w:r w:rsidR="0066577E" w:rsidRPr="00542E39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4E4260">
        <w:rPr>
          <w:rFonts w:ascii="仿宋_GB2312" w:eastAsia="仿宋_GB2312" w:hAnsi="Times New Roman" w:cs="Times New Roman"/>
          <w:sz w:val="32"/>
          <w:szCs w:val="32"/>
        </w:rPr>
        <w:t>5</w:t>
      </w:r>
      <w:r w:rsidRPr="00542E39">
        <w:rPr>
          <w:rFonts w:ascii="仿宋_GB2312" w:eastAsia="仿宋_GB2312" w:hAnsi="Times New Roman" w:cs="Times New Roman" w:hint="eastAsia"/>
          <w:sz w:val="32"/>
          <w:szCs w:val="32"/>
        </w:rPr>
        <w:t>年度全市</w:t>
      </w:r>
      <w:r w:rsidR="00EB0FDE" w:rsidRPr="00542E39">
        <w:rPr>
          <w:rFonts w:ascii="仿宋_GB2312" w:eastAsia="仿宋_GB2312" w:hAnsi="Times New Roman" w:cs="Times New Roman" w:hint="eastAsia"/>
          <w:sz w:val="32"/>
          <w:szCs w:val="32"/>
        </w:rPr>
        <w:t>新闻专业人员</w:t>
      </w:r>
      <w:r w:rsidRPr="00542E39">
        <w:rPr>
          <w:rFonts w:ascii="仿宋_GB2312" w:eastAsia="仿宋_GB2312" w:hAnsi="Times New Roman" w:cs="Times New Roman" w:hint="eastAsia"/>
          <w:sz w:val="32"/>
          <w:szCs w:val="32"/>
        </w:rPr>
        <w:t>高级专业技术资格推荐申报工作，现将</w:t>
      </w:r>
      <w:r w:rsidR="003B415E" w:rsidRPr="00542E39">
        <w:rPr>
          <w:rFonts w:ascii="仿宋_GB2312" w:eastAsia="仿宋_GB2312" w:hAnsi="Times New Roman" w:cs="Times New Roman" w:hint="eastAsia"/>
          <w:sz w:val="32"/>
          <w:szCs w:val="32"/>
        </w:rPr>
        <w:t>中共江苏省委宣传部《关于做好202</w:t>
      </w:r>
      <w:r w:rsidR="004E4260">
        <w:rPr>
          <w:rFonts w:ascii="仿宋_GB2312" w:eastAsia="仿宋_GB2312" w:hAnsi="Times New Roman" w:cs="Times New Roman"/>
          <w:sz w:val="32"/>
          <w:szCs w:val="32"/>
        </w:rPr>
        <w:t>5</w:t>
      </w:r>
      <w:r w:rsidR="003B415E" w:rsidRPr="00542E39">
        <w:rPr>
          <w:rFonts w:ascii="仿宋_GB2312" w:eastAsia="仿宋_GB2312" w:hAnsi="Times New Roman" w:cs="Times New Roman" w:hint="eastAsia"/>
          <w:sz w:val="32"/>
          <w:szCs w:val="32"/>
        </w:rPr>
        <w:t>年度新闻专业人员高级专业技术资格评审工作的通知》</w:t>
      </w:r>
      <w:r w:rsidRPr="00542E39">
        <w:rPr>
          <w:rFonts w:ascii="仿宋_GB2312" w:eastAsia="仿宋_GB2312" w:hAnsi="Times New Roman" w:cs="Times New Roman" w:hint="eastAsia"/>
          <w:sz w:val="32"/>
          <w:szCs w:val="32"/>
        </w:rPr>
        <w:t>（苏</w:t>
      </w:r>
      <w:r w:rsidR="003B415E" w:rsidRPr="00542E39">
        <w:rPr>
          <w:rFonts w:ascii="仿宋_GB2312" w:eastAsia="仿宋_GB2312" w:hAnsi="Times New Roman" w:cs="Times New Roman" w:hint="eastAsia"/>
          <w:sz w:val="32"/>
          <w:szCs w:val="32"/>
        </w:rPr>
        <w:t>宣通</w:t>
      </w:r>
      <w:r w:rsidRPr="00542E39">
        <w:rPr>
          <w:rFonts w:ascii="仿宋_GB2312" w:eastAsia="仿宋_GB2312" w:hAnsi="Times New Roman" w:cs="Times New Roman" w:hint="eastAsia"/>
          <w:sz w:val="32"/>
          <w:szCs w:val="32"/>
        </w:rPr>
        <w:t>〔20</w:t>
      </w:r>
      <w:r w:rsidR="0066577E" w:rsidRPr="00542E39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4E4260">
        <w:rPr>
          <w:rFonts w:ascii="仿宋_GB2312" w:eastAsia="仿宋_GB2312" w:hAnsi="Times New Roman" w:cs="Times New Roman"/>
          <w:sz w:val="32"/>
          <w:szCs w:val="32"/>
        </w:rPr>
        <w:t>5</w:t>
      </w:r>
      <w:r w:rsidRPr="00542E39">
        <w:rPr>
          <w:rFonts w:ascii="仿宋_GB2312" w:eastAsia="仿宋_GB2312" w:hAnsi="Times New Roman" w:cs="Times New Roman" w:hint="eastAsia"/>
          <w:sz w:val="32"/>
          <w:szCs w:val="32"/>
        </w:rPr>
        <w:t>〕</w:t>
      </w:r>
      <w:r w:rsidR="004E4260">
        <w:rPr>
          <w:rFonts w:ascii="仿宋_GB2312" w:eastAsia="仿宋_GB2312" w:hAnsi="Times New Roman" w:cs="Times New Roman"/>
          <w:sz w:val="32"/>
          <w:szCs w:val="32"/>
        </w:rPr>
        <w:t>19</w:t>
      </w:r>
      <w:r w:rsidRPr="00542E39">
        <w:rPr>
          <w:rFonts w:ascii="仿宋_GB2312" w:eastAsia="仿宋_GB2312" w:hAnsi="Times New Roman" w:cs="Times New Roman" w:hint="eastAsia"/>
          <w:sz w:val="32"/>
          <w:szCs w:val="32"/>
        </w:rPr>
        <w:t>号）转发给你们，请按照通知要求，认真组织落实，抓好</w:t>
      </w:r>
      <w:r w:rsidR="007A6B44" w:rsidRPr="00542E39">
        <w:rPr>
          <w:rFonts w:ascii="仿宋_GB2312" w:eastAsia="仿宋_GB2312" w:hAnsi="Times New Roman" w:cs="Times New Roman" w:hint="eastAsia"/>
          <w:sz w:val="32"/>
          <w:szCs w:val="32"/>
        </w:rPr>
        <w:t>材料初审</w:t>
      </w:r>
      <w:r w:rsidRPr="00542E39"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="007A6B44" w:rsidRPr="00542E39">
        <w:rPr>
          <w:rFonts w:ascii="仿宋_GB2312" w:eastAsia="仿宋_GB2312" w:hAnsi="Times New Roman" w:cs="Times New Roman" w:hint="eastAsia"/>
          <w:sz w:val="32"/>
          <w:szCs w:val="32"/>
        </w:rPr>
        <w:t>申报</w:t>
      </w:r>
      <w:r w:rsidRPr="00542E39">
        <w:rPr>
          <w:rFonts w:ascii="仿宋_GB2312" w:eastAsia="仿宋_GB2312" w:hAnsi="Times New Roman" w:cs="Times New Roman" w:hint="eastAsia"/>
          <w:sz w:val="32"/>
          <w:szCs w:val="32"/>
        </w:rPr>
        <w:t>工作</w:t>
      </w:r>
      <w:r w:rsidR="00592C3B" w:rsidRPr="00542E39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6B058A" w:rsidRPr="00542E39">
        <w:rPr>
          <w:rFonts w:ascii="仿宋_GB2312" w:eastAsia="仿宋_GB2312" w:hAnsi="Times New Roman" w:cs="Times New Roman" w:hint="eastAsia"/>
          <w:sz w:val="32"/>
          <w:szCs w:val="32"/>
        </w:rPr>
        <w:t>申报人员</w:t>
      </w:r>
      <w:r w:rsidR="007A78E3" w:rsidRPr="00542E39">
        <w:rPr>
          <w:rFonts w:ascii="仿宋_GB2312" w:eastAsia="仿宋_GB2312" w:hAnsi="Times New Roman" w:cs="Times New Roman" w:hint="eastAsia"/>
          <w:sz w:val="32"/>
          <w:szCs w:val="32"/>
        </w:rPr>
        <w:t>实名登录江苏人才服务云平台（</w:t>
      </w:r>
      <w:r w:rsidR="003B415E" w:rsidRPr="00542E39">
        <w:rPr>
          <w:rFonts w:ascii="仿宋_GB2312" w:eastAsia="仿宋_GB2312" w:hAnsi="Times New Roman" w:cs="Times New Roman" w:hint="eastAsia"/>
          <w:sz w:val="32"/>
          <w:szCs w:val="32"/>
        </w:rPr>
        <w:t>https://www.jssrcfwypt.org.cn/</w:t>
      </w:r>
      <w:r w:rsidR="007A78E3" w:rsidRPr="00542E39">
        <w:rPr>
          <w:rFonts w:ascii="仿宋_GB2312" w:eastAsia="仿宋_GB2312" w:hAnsi="Times New Roman" w:cs="Times New Roman" w:hint="eastAsia"/>
          <w:sz w:val="32"/>
          <w:szCs w:val="32"/>
        </w:rPr>
        <w:t>）职称专栏，在线如实填报相关申报信息后，通过系统下载打印</w:t>
      </w:r>
      <w:r w:rsidR="003B415E" w:rsidRPr="00542E39">
        <w:rPr>
          <w:rFonts w:ascii="仿宋_GB2312" w:eastAsia="仿宋_GB2312" w:cs="宋体" w:hint="eastAsia"/>
          <w:sz w:val="32"/>
          <w:szCs w:val="32"/>
        </w:rPr>
        <w:t>《专业技术资格评审申报表》（一式</w:t>
      </w:r>
      <w:r w:rsidR="003B415E" w:rsidRPr="00542E39">
        <w:rPr>
          <w:rFonts w:ascii="仿宋_GB2312" w:eastAsia="仿宋_GB2312" w:hAnsi="Times New Roman" w:cs="Times New Roman" w:hint="eastAsia"/>
          <w:sz w:val="32"/>
          <w:szCs w:val="32"/>
        </w:rPr>
        <w:t>3份，用A3纸小册</w:t>
      </w:r>
      <w:r w:rsidR="003B415E" w:rsidRPr="00542E39">
        <w:rPr>
          <w:rFonts w:ascii="仿宋_GB2312" w:eastAsia="仿宋_GB2312" w:cs="宋体" w:hint="eastAsia"/>
          <w:sz w:val="32"/>
          <w:szCs w:val="32"/>
        </w:rPr>
        <w:t>子方式打印，对折后用骑马钉方式装订）</w:t>
      </w:r>
      <w:r w:rsidR="007A78E3" w:rsidRPr="00542E39">
        <w:rPr>
          <w:rFonts w:ascii="仿宋_GB2312" w:eastAsia="仿宋_GB2312" w:hAnsi="Times New Roman" w:cs="Times New Roman" w:hint="eastAsia"/>
          <w:sz w:val="32"/>
          <w:szCs w:val="32"/>
        </w:rPr>
        <w:t>，与申报评审纸质材料</w:t>
      </w:r>
      <w:r w:rsidR="0064577B" w:rsidRPr="00542E39">
        <w:rPr>
          <w:rFonts w:ascii="仿宋_GB2312" w:eastAsia="仿宋_GB2312" w:hAnsi="Times New Roman" w:cs="Times New Roman" w:hint="eastAsia"/>
          <w:sz w:val="32"/>
          <w:szCs w:val="32"/>
        </w:rPr>
        <w:t>一并</w:t>
      </w:r>
      <w:r w:rsidR="006B058A" w:rsidRPr="00542E39">
        <w:rPr>
          <w:rFonts w:ascii="仿宋_GB2312" w:eastAsia="仿宋_GB2312" w:hAnsi="Times New Roman" w:cs="Times New Roman" w:hint="eastAsia"/>
          <w:sz w:val="32"/>
          <w:szCs w:val="32"/>
        </w:rPr>
        <w:t>报送至</w:t>
      </w:r>
      <w:r w:rsidRPr="00542E39">
        <w:rPr>
          <w:rFonts w:ascii="仿宋_GB2312" w:eastAsia="仿宋_GB2312" w:hAnsi="Times New Roman" w:cs="Times New Roman" w:hint="eastAsia"/>
          <w:sz w:val="32"/>
          <w:szCs w:val="32"/>
        </w:rPr>
        <w:t>苏州市</w:t>
      </w:r>
      <w:r w:rsidR="00EB0FDE" w:rsidRPr="00542E39">
        <w:rPr>
          <w:rFonts w:ascii="仿宋_GB2312" w:eastAsia="仿宋_GB2312" w:hAnsi="Times New Roman" w:cs="Times New Roman" w:hint="eastAsia"/>
          <w:sz w:val="32"/>
          <w:szCs w:val="32"/>
        </w:rPr>
        <w:t>新闻</w:t>
      </w:r>
      <w:r w:rsidRPr="00542E39">
        <w:rPr>
          <w:rFonts w:ascii="仿宋_GB2312" w:eastAsia="仿宋_GB2312" w:hAnsi="Times New Roman" w:cs="Times New Roman" w:hint="eastAsia"/>
          <w:sz w:val="32"/>
          <w:szCs w:val="32"/>
        </w:rPr>
        <w:t>职称办（设在市委宣传部干部处），</w:t>
      </w:r>
      <w:r w:rsidR="006B058A" w:rsidRPr="00542E39">
        <w:rPr>
          <w:rFonts w:ascii="仿宋_GB2312" w:eastAsia="仿宋_GB2312" w:hAnsi="Times New Roman" w:cs="Times New Roman" w:hint="eastAsia"/>
          <w:sz w:val="32"/>
          <w:szCs w:val="32"/>
        </w:rPr>
        <w:t>联系</w:t>
      </w:r>
      <w:r w:rsidR="006B058A" w:rsidRPr="00542E39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人：</w:t>
      </w:r>
      <w:r w:rsidR="004E4260">
        <w:rPr>
          <w:rFonts w:ascii="仿宋_GB2312" w:eastAsia="仿宋_GB2312" w:hAnsi="Times New Roman" w:cs="Times New Roman" w:hint="eastAsia"/>
          <w:sz w:val="32"/>
          <w:szCs w:val="32"/>
        </w:rPr>
        <w:t>陆怡霖</w:t>
      </w:r>
      <w:r w:rsidR="006B058A" w:rsidRPr="00542E39">
        <w:rPr>
          <w:rFonts w:ascii="仿宋_GB2312" w:eastAsia="仿宋_GB2312" w:hAnsi="Times New Roman" w:cs="Times New Roman" w:hint="eastAsia"/>
          <w:sz w:val="32"/>
          <w:szCs w:val="32"/>
        </w:rPr>
        <w:t>，联系电话：686176</w:t>
      </w:r>
      <w:r w:rsidR="004E4260">
        <w:rPr>
          <w:rFonts w:ascii="仿宋_GB2312" w:eastAsia="仿宋_GB2312" w:hAnsi="Times New Roman" w:cs="Times New Roman"/>
          <w:sz w:val="32"/>
          <w:szCs w:val="32"/>
        </w:rPr>
        <w:t>23</w:t>
      </w:r>
      <w:r w:rsidR="00760DC3" w:rsidRPr="00542E39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6B058A" w:rsidRPr="00542E39">
        <w:rPr>
          <w:rFonts w:ascii="仿宋_GB2312" w:eastAsia="仿宋_GB2312" w:hAnsi="Times New Roman" w:cs="Times New Roman" w:hint="eastAsia"/>
          <w:sz w:val="32"/>
          <w:szCs w:val="32"/>
        </w:rPr>
        <w:t>地址：苏州市三香路998号市级机关大院10号楼615室。网上申报</w:t>
      </w:r>
      <w:r w:rsidR="00B805C3" w:rsidRPr="00542E39">
        <w:rPr>
          <w:rFonts w:ascii="仿宋_GB2312" w:eastAsia="仿宋_GB2312" w:hAnsi="Times New Roman" w:cs="Times New Roman" w:hint="eastAsia"/>
          <w:sz w:val="32"/>
          <w:szCs w:val="32"/>
        </w:rPr>
        <w:t>起始时间为5月</w:t>
      </w:r>
      <w:r w:rsidR="00EE3F87">
        <w:rPr>
          <w:rFonts w:ascii="仿宋_GB2312" w:eastAsia="仿宋_GB2312" w:hAnsi="Times New Roman" w:cs="Times New Roman"/>
          <w:sz w:val="32"/>
          <w:szCs w:val="32"/>
        </w:rPr>
        <w:t>10</w:t>
      </w:r>
      <w:r w:rsidR="00B805C3" w:rsidRPr="00542E39">
        <w:rPr>
          <w:rFonts w:ascii="仿宋_GB2312" w:eastAsia="仿宋_GB2312" w:hAnsi="Times New Roman" w:cs="Times New Roman" w:hint="eastAsia"/>
          <w:sz w:val="32"/>
          <w:szCs w:val="32"/>
        </w:rPr>
        <w:t>日，</w:t>
      </w:r>
      <w:r w:rsidR="006B058A" w:rsidRPr="00542E39">
        <w:rPr>
          <w:rFonts w:ascii="仿宋_GB2312" w:eastAsia="仿宋_GB2312" w:hAnsi="Times New Roman" w:cs="Times New Roman" w:hint="eastAsia"/>
          <w:sz w:val="32"/>
          <w:szCs w:val="32"/>
        </w:rPr>
        <w:t>截止时间为6月</w:t>
      </w:r>
      <w:r w:rsidR="00EE3F87">
        <w:rPr>
          <w:rFonts w:ascii="仿宋_GB2312" w:eastAsia="仿宋_GB2312" w:hAnsi="Times New Roman" w:cs="Times New Roman"/>
          <w:sz w:val="32"/>
          <w:szCs w:val="32"/>
        </w:rPr>
        <w:t>10</w:t>
      </w:r>
      <w:r w:rsidR="006B058A" w:rsidRPr="00542E39">
        <w:rPr>
          <w:rFonts w:ascii="仿宋_GB2312" w:eastAsia="仿宋_GB2312" w:hAnsi="Times New Roman" w:cs="Times New Roman" w:hint="eastAsia"/>
          <w:sz w:val="32"/>
          <w:szCs w:val="32"/>
        </w:rPr>
        <w:t>日，纸质材料报送截止时间为6月</w:t>
      </w:r>
      <w:r w:rsidR="00EE3F87">
        <w:rPr>
          <w:rFonts w:ascii="仿宋_GB2312" w:eastAsia="仿宋_GB2312" w:hAnsi="Times New Roman" w:cs="Times New Roman"/>
          <w:sz w:val="32"/>
          <w:szCs w:val="32"/>
        </w:rPr>
        <w:t>20</w:t>
      </w:r>
      <w:r w:rsidR="006B058A" w:rsidRPr="00542E39">
        <w:rPr>
          <w:rFonts w:ascii="仿宋_GB2312" w:eastAsia="仿宋_GB2312" w:hAnsi="Times New Roman" w:cs="Times New Roman" w:hint="eastAsia"/>
          <w:sz w:val="32"/>
          <w:szCs w:val="32"/>
        </w:rPr>
        <w:t>日。</w:t>
      </w:r>
    </w:p>
    <w:p w14:paraId="5A3FCD3F" w14:textId="77777777" w:rsidR="008419DB" w:rsidRDefault="008419DB" w:rsidP="009D469F">
      <w:pPr>
        <w:pStyle w:val="Default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p w14:paraId="5227E0ED" w14:textId="7F32C86C" w:rsidR="00151129" w:rsidRPr="00542E39" w:rsidRDefault="00305114" w:rsidP="008419DB">
      <w:pPr>
        <w:pStyle w:val="Default"/>
        <w:spacing w:line="560" w:lineRule="exact"/>
        <w:ind w:leftChars="149" w:left="1593" w:hangingChars="400" w:hanging="1280"/>
        <w:rPr>
          <w:rFonts w:ascii="仿宋_GB2312" w:eastAsia="仿宋_GB2312" w:hAnsi="Times New Roman" w:cs="Times New Roman"/>
          <w:sz w:val="32"/>
          <w:szCs w:val="32"/>
        </w:rPr>
      </w:pPr>
      <w:r w:rsidRPr="00542E39"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 w:rsidR="008419DB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Pr="00542E39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8419DB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D05028" w:rsidRPr="00542E39">
        <w:rPr>
          <w:rFonts w:ascii="仿宋_GB2312" w:eastAsia="仿宋_GB2312" w:hAnsi="Times New Roman" w:cs="Times New Roman" w:hint="eastAsia"/>
          <w:sz w:val="32"/>
          <w:szCs w:val="32"/>
        </w:rPr>
        <w:t>江苏省新闻专业技术资格评委会评审对象情况一览表</w:t>
      </w:r>
    </w:p>
    <w:p w14:paraId="5EECD2C4" w14:textId="4166250E" w:rsidR="00305114" w:rsidRDefault="008419DB" w:rsidP="008419DB">
      <w:pPr>
        <w:pStyle w:val="Default"/>
        <w:spacing w:line="560" w:lineRule="exact"/>
        <w:ind w:firstLineChars="400" w:firstLine="12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/>
          <w:sz w:val="32"/>
          <w:szCs w:val="32"/>
        </w:rPr>
        <w:t>.</w:t>
      </w:r>
      <w:bookmarkStart w:id="0" w:name="OLE_LINK1"/>
      <w:bookmarkStart w:id="1" w:name="OLE_LINK2"/>
      <w:bookmarkStart w:id="2" w:name="OLE_LINK3"/>
      <w:r w:rsidR="00D05028" w:rsidRPr="00542E39">
        <w:rPr>
          <w:rFonts w:ascii="仿宋_GB2312" w:eastAsia="仿宋_GB2312" w:hAnsi="Times New Roman" w:cs="Times New Roman" w:hint="eastAsia"/>
          <w:sz w:val="32"/>
          <w:szCs w:val="32"/>
        </w:rPr>
        <w:t>申报新闻专业高级职称</w:t>
      </w:r>
      <w:bookmarkEnd w:id="0"/>
      <w:bookmarkEnd w:id="1"/>
      <w:bookmarkEnd w:id="2"/>
      <w:r w:rsidR="00D05028" w:rsidRPr="00542E39">
        <w:rPr>
          <w:rFonts w:ascii="仿宋_GB2312" w:eastAsia="仿宋_GB2312" w:hAnsi="Times New Roman" w:cs="Times New Roman" w:hint="eastAsia"/>
          <w:sz w:val="32"/>
          <w:szCs w:val="32"/>
        </w:rPr>
        <w:t>人员简介（公示）表</w:t>
      </w:r>
      <w:r w:rsidR="00592C3B" w:rsidRPr="00542E39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14:paraId="06A86F9E" w14:textId="56D57EF7" w:rsidR="00C403F9" w:rsidRPr="00542E39" w:rsidRDefault="00C403F9" w:rsidP="008419DB">
      <w:pPr>
        <w:pStyle w:val="Default"/>
        <w:spacing w:line="560" w:lineRule="exact"/>
        <w:ind w:firstLineChars="400" w:firstLine="1280"/>
        <w:rPr>
          <w:rFonts w:ascii="仿宋_GB2312" w:eastAsia="仿宋_GB2312" w:hAnsi="Times New Roman" w:cs="Times New Roman"/>
          <w:sz w:val="32"/>
          <w:szCs w:val="32"/>
        </w:rPr>
      </w:pPr>
      <w:r w:rsidRPr="00C403F9">
        <w:rPr>
          <w:rFonts w:ascii="仿宋_GB2312" w:eastAsia="仿宋_GB2312" w:hAnsi="Times New Roman" w:cs="Times New Roman" w:hint="eastAsia"/>
          <w:sz w:val="32"/>
          <w:szCs w:val="32"/>
        </w:rPr>
        <w:t>3.新闻高级职称网上填报注意事项</w:t>
      </w:r>
    </w:p>
    <w:p w14:paraId="4C76DBEA" w14:textId="77777777" w:rsidR="00151129" w:rsidRPr="00542E39" w:rsidRDefault="00151129" w:rsidP="009D469F">
      <w:pPr>
        <w:pStyle w:val="Default"/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14:paraId="06DF89A9" w14:textId="77777777" w:rsidR="00305114" w:rsidRPr="00542E39" w:rsidRDefault="00305114" w:rsidP="009D469F">
      <w:pPr>
        <w:pStyle w:val="Default"/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14:paraId="48B0D037" w14:textId="77777777" w:rsidR="00305114" w:rsidRPr="00542E39" w:rsidRDefault="00305114" w:rsidP="009D469F">
      <w:pPr>
        <w:pStyle w:val="Default"/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14:paraId="4230B42F" w14:textId="77777777" w:rsidR="00305114" w:rsidRPr="00542E39" w:rsidRDefault="00305114" w:rsidP="009D469F">
      <w:pPr>
        <w:pStyle w:val="Default"/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14:paraId="617D3F9F" w14:textId="77777777" w:rsidR="00151129" w:rsidRPr="00542E39" w:rsidRDefault="00EB0FDE" w:rsidP="009D469F">
      <w:pPr>
        <w:pStyle w:val="Default"/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542E39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</w:t>
      </w:r>
      <w:r w:rsidR="00151129" w:rsidRPr="00542E39">
        <w:rPr>
          <w:rFonts w:ascii="仿宋_GB2312" w:eastAsia="仿宋_GB2312" w:hAnsi="Times New Roman" w:cs="Times New Roman" w:hint="eastAsia"/>
          <w:sz w:val="32"/>
          <w:szCs w:val="32"/>
        </w:rPr>
        <w:t>苏州市</w:t>
      </w:r>
      <w:r w:rsidRPr="00542E39">
        <w:rPr>
          <w:rFonts w:ascii="仿宋_GB2312" w:eastAsia="仿宋_GB2312" w:hAnsi="Times New Roman" w:cs="Times New Roman" w:hint="eastAsia"/>
          <w:sz w:val="32"/>
          <w:szCs w:val="32"/>
        </w:rPr>
        <w:t>新闻职称工作领导小组办公室</w:t>
      </w:r>
    </w:p>
    <w:p w14:paraId="1CFE9AB8" w14:textId="420043ED" w:rsidR="007A5139" w:rsidRPr="00542E39" w:rsidRDefault="007A5139" w:rsidP="009D469F">
      <w:pPr>
        <w:pStyle w:val="Default"/>
        <w:spacing w:line="560" w:lineRule="exact"/>
        <w:ind w:right="640" w:firstLineChars="1450" w:firstLine="4640"/>
        <w:rPr>
          <w:rFonts w:ascii="仿宋_GB2312" w:eastAsia="仿宋_GB2312" w:hAnsi="Times New Roman" w:cs="Times New Roman"/>
          <w:sz w:val="32"/>
          <w:szCs w:val="32"/>
        </w:rPr>
      </w:pPr>
      <w:r w:rsidRPr="00542E39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66577E" w:rsidRPr="00542E39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4E4260">
        <w:rPr>
          <w:rFonts w:ascii="仿宋_GB2312" w:eastAsia="仿宋_GB2312" w:hAnsi="Times New Roman" w:cs="Times New Roman"/>
          <w:sz w:val="32"/>
          <w:szCs w:val="32"/>
        </w:rPr>
        <w:t>5</w:t>
      </w:r>
      <w:r w:rsidRPr="00542E39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4E4260">
        <w:rPr>
          <w:rFonts w:ascii="仿宋_GB2312" w:eastAsia="仿宋_GB2312" w:hAnsi="Times New Roman" w:cs="Times New Roman"/>
          <w:sz w:val="32"/>
          <w:szCs w:val="32"/>
        </w:rPr>
        <w:t>4</w:t>
      </w:r>
      <w:r w:rsidRPr="00542E39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4E4260">
        <w:rPr>
          <w:rFonts w:ascii="仿宋_GB2312" w:eastAsia="仿宋_GB2312" w:hAnsi="Times New Roman" w:cs="Times New Roman"/>
          <w:sz w:val="32"/>
          <w:szCs w:val="32"/>
        </w:rPr>
        <w:t>28</w:t>
      </w:r>
      <w:r w:rsidRPr="00542E39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14:paraId="6E824428" w14:textId="77777777" w:rsidR="00305114" w:rsidRPr="00542E39" w:rsidRDefault="00305114" w:rsidP="009D469F">
      <w:pPr>
        <w:pStyle w:val="Default"/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14:paraId="167D9F08" w14:textId="77777777" w:rsidR="00305114" w:rsidRPr="00542E39" w:rsidRDefault="00305114" w:rsidP="009D469F">
      <w:pPr>
        <w:pStyle w:val="Default"/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14:paraId="6C4AA9FB" w14:textId="77777777" w:rsidR="00341185" w:rsidRPr="00542E39" w:rsidRDefault="00341185" w:rsidP="009D469F">
      <w:pPr>
        <w:pStyle w:val="Default"/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14:paraId="0767E53E" w14:textId="77777777" w:rsidR="00341185" w:rsidRPr="00542E39" w:rsidRDefault="00341185" w:rsidP="009D469F">
      <w:pPr>
        <w:pStyle w:val="Default"/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14:paraId="37D23418" w14:textId="77777777" w:rsidR="00341185" w:rsidRPr="00542E39" w:rsidRDefault="00341185" w:rsidP="009D469F">
      <w:pPr>
        <w:pStyle w:val="Default"/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14:paraId="16255BE1" w14:textId="77777777" w:rsidR="000A6865" w:rsidRPr="00542E39" w:rsidRDefault="000A6865" w:rsidP="009D469F">
      <w:pPr>
        <w:pStyle w:val="Default"/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14:paraId="4A61E40B" w14:textId="77777777" w:rsidR="001B3F5B" w:rsidRPr="00542E39" w:rsidRDefault="001B3F5B" w:rsidP="009D469F">
      <w:pPr>
        <w:pStyle w:val="Default"/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14:paraId="605834F2" w14:textId="77777777" w:rsidR="001B3F5B" w:rsidRPr="00542E39" w:rsidRDefault="001B3F5B" w:rsidP="009D469F">
      <w:pPr>
        <w:pStyle w:val="Default"/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14:paraId="56DA1070" w14:textId="77777777" w:rsidR="001B3F5B" w:rsidRPr="00542E39" w:rsidRDefault="001B3F5B" w:rsidP="009D469F">
      <w:pPr>
        <w:pStyle w:val="Default"/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14:paraId="32429471" w14:textId="77777777" w:rsidR="00305114" w:rsidRPr="00542E39" w:rsidRDefault="00305114" w:rsidP="009D469F">
      <w:pPr>
        <w:pStyle w:val="Default"/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bookmarkStart w:id="3" w:name="_GoBack"/>
      <w:bookmarkEnd w:id="3"/>
      <w:r w:rsidRPr="00542E39">
        <w:rPr>
          <w:rFonts w:ascii="仿宋_GB2312" w:eastAsia="仿宋_GB2312" w:hAnsi="Times New Roman" w:cs="Times New Roman" w:hint="eastAsia"/>
          <w:sz w:val="32"/>
          <w:szCs w:val="32"/>
        </w:rPr>
        <w:t>抄送：苏州市职称办</w:t>
      </w:r>
    </w:p>
    <w:sectPr w:rsidR="00305114" w:rsidRPr="00542E39" w:rsidSect="005B2F15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FFF59" w14:textId="77777777" w:rsidR="00213950" w:rsidRDefault="00213950" w:rsidP="00463A11">
      <w:r>
        <w:separator/>
      </w:r>
    </w:p>
  </w:endnote>
  <w:endnote w:type="continuationSeparator" w:id="0">
    <w:p w14:paraId="44E588E6" w14:textId="77777777" w:rsidR="00213950" w:rsidRDefault="00213950" w:rsidP="0046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理德小标宋简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010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B4345C" w14:textId="55E8A0D2" w:rsidR="005B2F15" w:rsidRPr="005B2F15" w:rsidRDefault="000956E6" w:rsidP="005B2F1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2F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B2F15" w:rsidRPr="005B2F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2F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2227" w:rsidRPr="00CD222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CD2227">
          <w:rPr>
            <w:rFonts w:ascii="Times New Roman" w:hAnsi="Times New Roman" w:cs="Times New Roman"/>
            <w:noProof/>
            <w:sz w:val="28"/>
            <w:szCs w:val="28"/>
          </w:rPr>
          <w:t xml:space="preserve"> 2 -</w:t>
        </w:r>
        <w:r w:rsidRPr="005B2F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EEA78" w14:textId="77777777" w:rsidR="00213950" w:rsidRDefault="00213950" w:rsidP="00463A11">
      <w:r>
        <w:separator/>
      </w:r>
    </w:p>
  </w:footnote>
  <w:footnote w:type="continuationSeparator" w:id="0">
    <w:p w14:paraId="77D2E807" w14:textId="77777777" w:rsidR="00213950" w:rsidRDefault="00213950" w:rsidP="00463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6098"/>
    <w:rsid w:val="00002600"/>
    <w:rsid w:val="00004C2A"/>
    <w:rsid w:val="00026472"/>
    <w:rsid w:val="000421CC"/>
    <w:rsid w:val="00060C0A"/>
    <w:rsid w:val="000622ED"/>
    <w:rsid w:val="000956E6"/>
    <w:rsid w:val="00097F33"/>
    <w:rsid w:val="000A6865"/>
    <w:rsid w:val="000B0238"/>
    <w:rsid w:val="000D73C1"/>
    <w:rsid w:val="00151129"/>
    <w:rsid w:val="00167E6F"/>
    <w:rsid w:val="001709AA"/>
    <w:rsid w:val="001A14D4"/>
    <w:rsid w:val="001B3F5B"/>
    <w:rsid w:val="001F3475"/>
    <w:rsid w:val="00213950"/>
    <w:rsid w:val="002258FA"/>
    <w:rsid w:val="00277DAB"/>
    <w:rsid w:val="002A2110"/>
    <w:rsid w:val="002E258A"/>
    <w:rsid w:val="002F013D"/>
    <w:rsid w:val="002F34CC"/>
    <w:rsid w:val="00305114"/>
    <w:rsid w:val="00305310"/>
    <w:rsid w:val="00341185"/>
    <w:rsid w:val="003512B1"/>
    <w:rsid w:val="003639DB"/>
    <w:rsid w:val="003B415E"/>
    <w:rsid w:val="003C2D6B"/>
    <w:rsid w:val="003D7DF2"/>
    <w:rsid w:val="003E1C11"/>
    <w:rsid w:val="004041A4"/>
    <w:rsid w:val="004106F2"/>
    <w:rsid w:val="00460E0A"/>
    <w:rsid w:val="00463A11"/>
    <w:rsid w:val="004B0398"/>
    <w:rsid w:val="004E4260"/>
    <w:rsid w:val="004F7735"/>
    <w:rsid w:val="00503B5E"/>
    <w:rsid w:val="00513513"/>
    <w:rsid w:val="00537D49"/>
    <w:rsid w:val="00542E39"/>
    <w:rsid w:val="00592C3B"/>
    <w:rsid w:val="005A6098"/>
    <w:rsid w:val="005B2F15"/>
    <w:rsid w:val="0064577B"/>
    <w:rsid w:val="006608A9"/>
    <w:rsid w:val="0066577E"/>
    <w:rsid w:val="00673B49"/>
    <w:rsid w:val="006B058A"/>
    <w:rsid w:val="006B6C58"/>
    <w:rsid w:val="006B7807"/>
    <w:rsid w:val="006F3804"/>
    <w:rsid w:val="00700198"/>
    <w:rsid w:val="0071319E"/>
    <w:rsid w:val="00713DC4"/>
    <w:rsid w:val="00760DC3"/>
    <w:rsid w:val="007A5139"/>
    <w:rsid w:val="007A6B44"/>
    <w:rsid w:val="007A78E3"/>
    <w:rsid w:val="007B2020"/>
    <w:rsid w:val="007E0B35"/>
    <w:rsid w:val="008021DD"/>
    <w:rsid w:val="008419DB"/>
    <w:rsid w:val="0086549B"/>
    <w:rsid w:val="008867D0"/>
    <w:rsid w:val="00893A9B"/>
    <w:rsid w:val="008C4A46"/>
    <w:rsid w:val="008D77DB"/>
    <w:rsid w:val="008F1007"/>
    <w:rsid w:val="00926581"/>
    <w:rsid w:val="0095316A"/>
    <w:rsid w:val="009D469F"/>
    <w:rsid w:val="009E06A6"/>
    <w:rsid w:val="009E2BC8"/>
    <w:rsid w:val="009E6292"/>
    <w:rsid w:val="00A15DA8"/>
    <w:rsid w:val="00A54CF8"/>
    <w:rsid w:val="00A629D8"/>
    <w:rsid w:val="00A85217"/>
    <w:rsid w:val="00A915C7"/>
    <w:rsid w:val="00AC281F"/>
    <w:rsid w:val="00B11168"/>
    <w:rsid w:val="00B136DE"/>
    <w:rsid w:val="00B1604C"/>
    <w:rsid w:val="00B805C3"/>
    <w:rsid w:val="00B902D4"/>
    <w:rsid w:val="00BA6E9D"/>
    <w:rsid w:val="00BC124C"/>
    <w:rsid w:val="00BD0DD9"/>
    <w:rsid w:val="00C04E37"/>
    <w:rsid w:val="00C403F9"/>
    <w:rsid w:val="00C81516"/>
    <w:rsid w:val="00C87BFF"/>
    <w:rsid w:val="00C90448"/>
    <w:rsid w:val="00CA36B7"/>
    <w:rsid w:val="00CB1819"/>
    <w:rsid w:val="00CD2227"/>
    <w:rsid w:val="00D05028"/>
    <w:rsid w:val="00D222CD"/>
    <w:rsid w:val="00D315B3"/>
    <w:rsid w:val="00D37DED"/>
    <w:rsid w:val="00D43F9D"/>
    <w:rsid w:val="00D709EE"/>
    <w:rsid w:val="00D81911"/>
    <w:rsid w:val="00DA1300"/>
    <w:rsid w:val="00DE141E"/>
    <w:rsid w:val="00DE4E1A"/>
    <w:rsid w:val="00DE5225"/>
    <w:rsid w:val="00E01F2E"/>
    <w:rsid w:val="00E56354"/>
    <w:rsid w:val="00E91C89"/>
    <w:rsid w:val="00E92E91"/>
    <w:rsid w:val="00E9752B"/>
    <w:rsid w:val="00EA75C9"/>
    <w:rsid w:val="00EB0FDE"/>
    <w:rsid w:val="00ED11FD"/>
    <w:rsid w:val="00EE3F87"/>
    <w:rsid w:val="00F647AF"/>
    <w:rsid w:val="00FF2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2E7FF"/>
  <w15:docId w15:val="{660DCFA0-BDFD-4B67-BEA0-3CB882DE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141E"/>
    <w:pPr>
      <w:widowControl w:val="0"/>
      <w:autoSpaceDE w:val="0"/>
      <w:autoSpaceDN w:val="0"/>
      <w:adjustRightInd w:val="0"/>
    </w:pPr>
    <w:rPr>
      <w:rFonts w:ascii="FZXiaoBiaoSong-B05" w:eastAsia="FZXiaoBiaoSong-B05" w:cs="FZXiaoBiaoSong-B05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E141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3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3A1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3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3A11"/>
    <w:rPr>
      <w:sz w:val="18"/>
      <w:szCs w:val="18"/>
    </w:rPr>
  </w:style>
  <w:style w:type="paragraph" w:styleId="a8">
    <w:name w:val="Normal (Web)"/>
    <w:basedOn w:val="a"/>
    <w:rsid w:val="003B415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93</Words>
  <Characters>532</Characters>
  <Application>Microsoft Office Word</Application>
  <DocSecurity>0</DocSecurity>
  <Lines>4</Lines>
  <Paragraphs>1</Paragraphs>
  <ScaleCrop>false</ScaleCrop>
  <Company>Lenovo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王刚</dc:creator>
  <cp:lastModifiedBy>Windows 用户</cp:lastModifiedBy>
  <cp:revision>135</cp:revision>
  <cp:lastPrinted>2018-06-29T02:31:00Z</cp:lastPrinted>
  <dcterms:created xsi:type="dcterms:W3CDTF">2017-04-19T03:02:00Z</dcterms:created>
  <dcterms:modified xsi:type="dcterms:W3CDTF">2025-05-06T06:14:00Z</dcterms:modified>
</cp:coreProperties>
</file>